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82"/>
        <w:gridCol w:w="916"/>
        <w:gridCol w:w="487"/>
        <w:gridCol w:w="567"/>
        <w:gridCol w:w="567"/>
        <w:gridCol w:w="567"/>
        <w:gridCol w:w="709"/>
        <w:gridCol w:w="567"/>
        <w:gridCol w:w="709"/>
        <w:gridCol w:w="709"/>
        <w:gridCol w:w="708"/>
        <w:gridCol w:w="567"/>
        <w:gridCol w:w="993"/>
        <w:gridCol w:w="865"/>
        <w:gridCol w:w="509"/>
        <w:gridCol w:w="1134"/>
        <w:gridCol w:w="830"/>
        <w:gridCol w:w="588"/>
        <w:gridCol w:w="567"/>
        <w:gridCol w:w="842"/>
        <w:gridCol w:w="1043"/>
        <w:gridCol w:w="992"/>
      </w:tblGrid>
      <w:tr w:rsidR="00A03C1F" w:rsidRPr="00A03C1F" w:rsidTr="00A03C1F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1F" w:rsidRPr="00A03C1F" w:rsidRDefault="00A03C1F" w:rsidP="00A03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1F" w:rsidRPr="00A03C1F" w:rsidRDefault="00A03C1F" w:rsidP="00A03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1F" w:rsidRPr="00A03C1F" w:rsidRDefault="00A03C1F" w:rsidP="00A03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1F" w:rsidRPr="00A03C1F" w:rsidRDefault="00A03C1F" w:rsidP="00A03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1F" w:rsidRPr="00A03C1F" w:rsidRDefault="00A03C1F" w:rsidP="00A03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1F" w:rsidRPr="00A03C1F" w:rsidRDefault="00A03C1F" w:rsidP="00A03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1F" w:rsidRPr="00A03C1F" w:rsidRDefault="00A03C1F" w:rsidP="00A03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1F" w:rsidRPr="00A03C1F" w:rsidRDefault="00A03C1F" w:rsidP="00A03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1F" w:rsidRPr="00A03C1F" w:rsidRDefault="00A03C1F" w:rsidP="00A03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1F" w:rsidRPr="00A03C1F" w:rsidRDefault="00A03C1F" w:rsidP="00A03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1F" w:rsidRPr="00A03C1F" w:rsidRDefault="00A03C1F" w:rsidP="00A03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1F" w:rsidRPr="00A03C1F" w:rsidRDefault="00A03C1F" w:rsidP="00A03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1F" w:rsidRPr="00A03C1F" w:rsidRDefault="00A03C1F" w:rsidP="00A03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1F" w:rsidRPr="00A03C1F" w:rsidRDefault="00A03C1F" w:rsidP="00A03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1F" w:rsidRPr="00A03C1F" w:rsidRDefault="00A03C1F" w:rsidP="00A03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1F" w:rsidRPr="00A03C1F" w:rsidRDefault="00A03C1F" w:rsidP="00A03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N 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1F" w:rsidRPr="00A03C1F" w:rsidRDefault="00A03C1F" w:rsidP="00A03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3C1F" w:rsidRPr="00A03C1F" w:rsidTr="00A03C1F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1F" w:rsidRPr="00A03C1F" w:rsidRDefault="00A03C1F" w:rsidP="00A03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1F" w:rsidRPr="00A03C1F" w:rsidRDefault="00A03C1F" w:rsidP="00A03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1F" w:rsidRPr="00A03C1F" w:rsidRDefault="00A03C1F" w:rsidP="00A03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1F" w:rsidRPr="00A03C1F" w:rsidRDefault="00A03C1F" w:rsidP="00A03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1F" w:rsidRPr="00A03C1F" w:rsidRDefault="00A03C1F" w:rsidP="00A03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1F" w:rsidRPr="00A03C1F" w:rsidRDefault="00A03C1F" w:rsidP="00A03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1F" w:rsidRPr="00A03C1F" w:rsidRDefault="00A03C1F" w:rsidP="00A03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1F" w:rsidRPr="00A03C1F" w:rsidRDefault="00A03C1F" w:rsidP="00A03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1F" w:rsidRPr="00A03C1F" w:rsidRDefault="00A03C1F" w:rsidP="00A03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1F" w:rsidRPr="00A03C1F" w:rsidRDefault="00A03C1F" w:rsidP="00A03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1F" w:rsidRPr="00A03C1F" w:rsidRDefault="00A03C1F" w:rsidP="00A03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1F" w:rsidRPr="00A03C1F" w:rsidRDefault="00A03C1F" w:rsidP="00A03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1F" w:rsidRPr="00A03C1F" w:rsidRDefault="00A03C1F" w:rsidP="00A03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1F" w:rsidRPr="00A03C1F" w:rsidRDefault="00A03C1F" w:rsidP="00A03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1F" w:rsidRPr="00A03C1F" w:rsidRDefault="00A03C1F" w:rsidP="00A03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1F" w:rsidRPr="00A03C1F" w:rsidRDefault="00A03C1F" w:rsidP="00A03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приказу ФАС России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1F" w:rsidRPr="00A03C1F" w:rsidRDefault="00A03C1F" w:rsidP="00A03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3C1F" w:rsidRPr="00A03C1F" w:rsidTr="00A03C1F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1F" w:rsidRPr="00A03C1F" w:rsidRDefault="00A03C1F" w:rsidP="00A03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1F" w:rsidRPr="00A03C1F" w:rsidRDefault="00A03C1F" w:rsidP="00A03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1F" w:rsidRPr="00A03C1F" w:rsidRDefault="00A03C1F" w:rsidP="00A03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1F" w:rsidRPr="00A03C1F" w:rsidRDefault="00A03C1F" w:rsidP="00A03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1F" w:rsidRPr="00A03C1F" w:rsidRDefault="00A03C1F" w:rsidP="00A03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1F" w:rsidRPr="00A03C1F" w:rsidRDefault="00A03C1F" w:rsidP="00A03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1F" w:rsidRPr="00A03C1F" w:rsidRDefault="00A03C1F" w:rsidP="00A03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1F" w:rsidRPr="00A03C1F" w:rsidRDefault="00A03C1F" w:rsidP="00A03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1F" w:rsidRPr="00A03C1F" w:rsidRDefault="00A03C1F" w:rsidP="00A03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1F" w:rsidRPr="00A03C1F" w:rsidRDefault="00A03C1F" w:rsidP="00A03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1F" w:rsidRPr="00A03C1F" w:rsidRDefault="00A03C1F" w:rsidP="00A03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1F" w:rsidRPr="00A03C1F" w:rsidRDefault="00A03C1F" w:rsidP="00A03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1F" w:rsidRPr="00A03C1F" w:rsidRDefault="00A03C1F" w:rsidP="00A03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1F" w:rsidRPr="00A03C1F" w:rsidRDefault="00A03C1F" w:rsidP="00A03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1F" w:rsidRPr="00A03C1F" w:rsidRDefault="00A03C1F" w:rsidP="00A03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1F" w:rsidRPr="00A03C1F" w:rsidRDefault="00A03C1F" w:rsidP="00A03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18.01.2019 N 38/19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1F" w:rsidRPr="00A03C1F" w:rsidRDefault="00A03C1F" w:rsidP="00A03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3C1F" w:rsidRPr="00A03C1F" w:rsidTr="00A03C1F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1F" w:rsidRPr="00A03C1F" w:rsidRDefault="00A03C1F" w:rsidP="00A03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1F" w:rsidRPr="00A03C1F" w:rsidRDefault="00A03C1F" w:rsidP="00A03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1F" w:rsidRPr="00A03C1F" w:rsidRDefault="00A03C1F" w:rsidP="00A03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1F" w:rsidRPr="00A03C1F" w:rsidRDefault="00A03C1F" w:rsidP="00A03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1F" w:rsidRPr="00A03C1F" w:rsidRDefault="00A03C1F" w:rsidP="00A03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1F" w:rsidRPr="00A03C1F" w:rsidRDefault="00A03C1F" w:rsidP="00A03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1F" w:rsidRPr="00A03C1F" w:rsidRDefault="00A03C1F" w:rsidP="00A03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1F" w:rsidRPr="00A03C1F" w:rsidRDefault="00A03C1F" w:rsidP="00A03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1F" w:rsidRPr="00A03C1F" w:rsidRDefault="00A03C1F" w:rsidP="00A03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1F" w:rsidRPr="00A03C1F" w:rsidRDefault="00A03C1F" w:rsidP="00A03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1F" w:rsidRPr="00A03C1F" w:rsidRDefault="00A03C1F" w:rsidP="00A03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1F" w:rsidRPr="00A03C1F" w:rsidRDefault="00A03C1F" w:rsidP="00A03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1F" w:rsidRPr="00A03C1F" w:rsidRDefault="00A03C1F" w:rsidP="00A03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1F" w:rsidRPr="00A03C1F" w:rsidRDefault="00A03C1F" w:rsidP="00A03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1F" w:rsidRPr="00A03C1F" w:rsidRDefault="00A03C1F" w:rsidP="00A03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1F" w:rsidRPr="00A03C1F" w:rsidRDefault="00A03C1F" w:rsidP="00A03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1F" w:rsidRPr="00A03C1F" w:rsidRDefault="00A03C1F" w:rsidP="00A03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1F" w:rsidRPr="00A03C1F" w:rsidRDefault="00A03C1F" w:rsidP="00A03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1F" w:rsidRPr="00A03C1F" w:rsidRDefault="00A03C1F" w:rsidP="00A03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1F" w:rsidRPr="00A03C1F" w:rsidRDefault="00A03C1F" w:rsidP="00A03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1F" w:rsidRPr="00A03C1F" w:rsidRDefault="00A03C1F" w:rsidP="00A03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3C1F" w:rsidRPr="00A03C1F" w:rsidTr="00A03C1F">
        <w:trPr>
          <w:trHeight w:val="315"/>
        </w:trPr>
        <w:tc>
          <w:tcPr>
            <w:tcW w:w="864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03C1F">
              <w:rPr>
                <w:rFonts w:ascii="Calibri" w:eastAsia="Times New Roman" w:hAnsi="Calibri" w:cs="Times New Roman"/>
                <w:color w:val="000000"/>
                <w:lang w:eastAsia="ru-RU"/>
              </w:rPr>
              <w:t>Информация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1F" w:rsidRPr="00A03C1F" w:rsidRDefault="00A03C1F" w:rsidP="00A03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1F" w:rsidRPr="00A03C1F" w:rsidRDefault="00A03C1F" w:rsidP="00A03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1F" w:rsidRPr="00A03C1F" w:rsidRDefault="00A03C1F" w:rsidP="00A03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1F" w:rsidRPr="00A03C1F" w:rsidRDefault="00A03C1F" w:rsidP="00A03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1F" w:rsidRPr="00A03C1F" w:rsidRDefault="00A03C1F" w:rsidP="00A03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1F" w:rsidRPr="00A03C1F" w:rsidRDefault="00A03C1F" w:rsidP="00A03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1F" w:rsidRPr="00A03C1F" w:rsidRDefault="00A03C1F" w:rsidP="00A03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1F" w:rsidRPr="00A03C1F" w:rsidRDefault="00A03C1F" w:rsidP="00A03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3C1F" w:rsidRPr="00A03C1F" w:rsidTr="00A03C1F">
        <w:trPr>
          <w:trHeight w:val="300"/>
        </w:trPr>
        <w:tc>
          <w:tcPr>
            <w:tcW w:w="864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 способах приобретения, стоимости и объемах товаров,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1F" w:rsidRPr="00A03C1F" w:rsidRDefault="00A03C1F" w:rsidP="00A03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1F" w:rsidRPr="00A03C1F" w:rsidRDefault="00A03C1F" w:rsidP="00A03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1F" w:rsidRPr="00A03C1F" w:rsidRDefault="00A03C1F" w:rsidP="00A03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1F" w:rsidRPr="00A03C1F" w:rsidRDefault="00A03C1F" w:rsidP="00A03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1F" w:rsidRPr="00A03C1F" w:rsidRDefault="00A03C1F" w:rsidP="00A03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1F" w:rsidRPr="00A03C1F" w:rsidRDefault="00A03C1F" w:rsidP="00A03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1F" w:rsidRPr="00A03C1F" w:rsidRDefault="00A03C1F" w:rsidP="00A03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1F" w:rsidRPr="00A03C1F" w:rsidRDefault="00A03C1F" w:rsidP="00A03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1F" w:rsidRPr="00A03C1F" w:rsidRDefault="00A03C1F" w:rsidP="00A03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3C1F" w:rsidRPr="00A03C1F" w:rsidTr="00A03C1F">
        <w:trPr>
          <w:trHeight w:val="300"/>
        </w:trPr>
        <w:tc>
          <w:tcPr>
            <w:tcW w:w="864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необходимых для оказания услуг по транспортировке газа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1F" w:rsidRPr="00A03C1F" w:rsidRDefault="00A03C1F" w:rsidP="00A03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1F" w:rsidRPr="00A03C1F" w:rsidRDefault="00A03C1F" w:rsidP="00A03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1F" w:rsidRPr="00A03C1F" w:rsidRDefault="00A03C1F" w:rsidP="00A03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1F" w:rsidRPr="00A03C1F" w:rsidRDefault="00A03C1F" w:rsidP="00A03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1F" w:rsidRPr="00A03C1F" w:rsidRDefault="00A03C1F" w:rsidP="00A03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1F" w:rsidRPr="00A03C1F" w:rsidRDefault="00A03C1F" w:rsidP="00A03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1F" w:rsidRPr="00A03C1F" w:rsidRDefault="00A03C1F" w:rsidP="00A03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1F" w:rsidRPr="00A03C1F" w:rsidRDefault="00A03C1F" w:rsidP="00A03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1F" w:rsidRPr="00A03C1F" w:rsidRDefault="00A03C1F" w:rsidP="00A03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3C1F" w:rsidRPr="00A03C1F" w:rsidTr="00A03C1F">
        <w:trPr>
          <w:trHeight w:val="300"/>
        </w:trPr>
        <w:tc>
          <w:tcPr>
            <w:tcW w:w="864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C1F" w:rsidRPr="00A03C1F" w:rsidRDefault="00A03C1F" w:rsidP="001459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по трубопроводам </w:t>
            </w:r>
            <w:r w:rsidR="001459F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АО «Газпром газораспределение Смоленск»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1F" w:rsidRPr="00A03C1F" w:rsidRDefault="00A03C1F" w:rsidP="00A03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1F" w:rsidRPr="00A03C1F" w:rsidRDefault="00A03C1F" w:rsidP="00A03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1F" w:rsidRPr="00A03C1F" w:rsidRDefault="00A03C1F" w:rsidP="00A03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1F" w:rsidRPr="00A03C1F" w:rsidRDefault="00A03C1F" w:rsidP="00A03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1F" w:rsidRPr="00A03C1F" w:rsidRDefault="00A03C1F" w:rsidP="00A03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1F" w:rsidRPr="00A03C1F" w:rsidRDefault="00A03C1F" w:rsidP="00A03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1F" w:rsidRPr="00A03C1F" w:rsidRDefault="00A03C1F" w:rsidP="00A03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1F" w:rsidRPr="00A03C1F" w:rsidRDefault="00A03C1F" w:rsidP="00A03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1F" w:rsidRPr="00A03C1F" w:rsidRDefault="00A03C1F" w:rsidP="00A03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3C1F" w:rsidRPr="00A03C1F" w:rsidTr="00A03C1F">
        <w:trPr>
          <w:trHeight w:val="300"/>
        </w:trPr>
        <w:tc>
          <w:tcPr>
            <w:tcW w:w="864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(наименование субъекта  естественной монополии)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1F" w:rsidRPr="00A03C1F" w:rsidRDefault="00A03C1F" w:rsidP="00A03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1F" w:rsidRPr="00A03C1F" w:rsidRDefault="00A03C1F" w:rsidP="00A03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1F" w:rsidRPr="00A03C1F" w:rsidRDefault="00A03C1F" w:rsidP="00A03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1F" w:rsidRPr="00A03C1F" w:rsidRDefault="00A03C1F" w:rsidP="00A03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1F" w:rsidRPr="00A03C1F" w:rsidRDefault="00A03C1F" w:rsidP="00A03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1F" w:rsidRPr="00A03C1F" w:rsidRDefault="00A03C1F" w:rsidP="00A03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1F" w:rsidRPr="00A03C1F" w:rsidRDefault="00A03C1F" w:rsidP="00A03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1F" w:rsidRPr="00A03C1F" w:rsidRDefault="00A03C1F" w:rsidP="00A03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1F" w:rsidRPr="00A03C1F" w:rsidRDefault="00A03C1F" w:rsidP="00A03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3C1F" w:rsidRPr="00A03C1F" w:rsidTr="00A03C1F">
        <w:trPr>
          <w:trHeight w:val="300"/>
        </w:trPr>
        <w:tc>
          <w:tcPr>
            <w:tcW w:w="63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                    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1F" w:rsidRPr="00A03C1F" w:rsidRDefault="00A03C1F" w:rsidP="00A03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1F" w:rsidRPr="00A03C1F" w:rsidRDefault="00A03C1F" w:rsidP="00A03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1F" w:rsidRPr="00A03C1F" w:rsidRDefault="00A03C1F" w:rsidP="00A03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1F" w:rsidRPr="00A03C1F" w:rsidRDefault="00A03C1F" w:rsidP="00A03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1F" w:rsidRPr="00A03C1F" w:rsidRDefault="00A03C1F" w:rsidP="00A03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1F" w:rsidRPr="00A03C1F" w:rsidRDefault="00A03C1F" w:rsidP="00A03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1F" w:rsidRPr="00A03C1F" w:rsidRDefault="00A03C1F" w:rsidP="00A03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1F" w:rsidRPr="00A03C1F" w:rsidRDefault="00A03C1F" w:rsidP="00A03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1F" w:rsidRPr="00A03C1F" w:rsidRDefault="00A03C1F" w:rsidP="00A03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1F" w:rsidRPr="00A03C1F" w:rsidRDefault="00A03C1F" w:rsidP="00A03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1F" w:rsidRPr="00A03C1F" w:rsidRDefault="00A03C1F" w:rsidP="00A03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1F" w:rsidRPr="00A03C1F" w:rsidRDefault="00A03C1F" w:rsidP="00A03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3C1F" w:rsidRPr="00A03C1F" w:rsidTr="00A03C1F">
        <w:trPr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N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закупки</w:t>
            </w:r>
          </w:p>
        </w:tc>
        <w:tc>
          <w:tcPr>
            <w:tcW w:w="852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Способ осуществления закупки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Предмет закупки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Цена за единицу товара, работ, услуг (тыс. руб.)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(объем товаров, работ, услуг)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Сумма закупки (товаров, работ, услуг) (тыс. руб.)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Поставщик (подрядная организация)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Реквизиты документа</w:t>
            </w:r>
          </w:p>
        </w:tc>
      </w:tr>
      <w:tr w:rsidR="00A03C1F" w:rsidRPr="00A03C1F" w:rsidTr="00A03C1F">
        <w:trPr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5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Конкурентные закупки</w:t>
            </w:r>
          </w:p>
        </w:tc>
        <w:tc>
          <w:tcPr>
            <w:tcW w:w="13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Неконкурентная закупка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03C1F" w:rsidRPr="00A03C1F" w:rsidTr="00A03C1F">
        <w:trPr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9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Торги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Иной способ, установленный положением о закупке</w:t>
            </w:r>
          </w:p>
        </w:tc>
        <w:tc>
          <w:tcPr>
            <w:tcW w:w="13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03C1F" w:rsidRPr="00A03C1F" w:rsidTr="00A03C1F">
        <w:trPr>
          <w:trHeight w:val="67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конкурс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аукцион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запрос котировок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запрос предложений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единственный поставщик (исполнитель, подрядчик)</w:t>
            </w:r>
          </w:p>
        </w:tc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иное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03C1F" w:rsidRPr="00A03C1F" w:rsidTr="00A03C1F">
        <w:trPr>
          <w:trHeight w:val="189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конкурс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в электронной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закрытый конкурс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аукцион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аукцион в электронной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закрытый аукцион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 котировок в электронной форме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закрытый запрос котировок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03C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bookmarkStart w:id="0" w:name="_GoBack"/>
            <w:bookmarkEnd w:id="0"/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03C1F" w:rsidRPr="00A03C1F" w:rsidTr="00A03C1F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A03C1F" w:rsidRPr="00A03C1F" w:rsidTr="00A03C1F">
        <w:trPr>
          <w:trHeight w:val="43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28.07.23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49,47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49,47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A03C1F" w:rsidRPr="00A03C1F" w:rsidTr="00A03C1F">
        <w:trPr>
          <w:trHeight w:val="43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28.07.23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26,30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A03C1F" w:rsidRPr="00A03C1F" w:rsidTr="00A03C1F">
        <w:trPr>
          <w:trHeight w:val="43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25.07.23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A03C1F" w:rsidRPr="00A03C1F" w:rsidTr="00A03C1F">
        <w:trPr>
          <w:trHeight w:val="43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25.07.23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485,17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485,17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A03C1F" w:rsidRPr="00A03C1F" w:rsidTr="00A03C1F">
        <w:trPr>
          <w:trHeight w:val="43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25.07.23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A03C1F" w:rsidRPr="00A03C1F" w:rsidTr="00A03C1F">
        <w:trPr>
          <w:trHeight w:val="43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24.07.23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A03C1F" w:rsidRPr="00A03C1F" w:rsidTr="00A03C1F">
        <w:trPr>
          <w:trHeight w:val="43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24.07.23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92,18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92,18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A03C1F" w:rsidRPr="00A03C1F" w:rsidTr="00A03C1F">
        <w:trPr>
          <w:trHeight w:val="43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24.07.23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599,04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599,04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A03C1F" w:rsidRPr="00A03C1F" w:rsidTr="00A03C1F">
        <w:trPr>
          <w:trHeight w:val="43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24.07.23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A03C1F" w:rsidRPr="00A03C1F" w:rsidTr="00A03C1F">
        <w:trPr>
          <w:trHeight w:val="43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24.07.23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347,40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347,40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A03C1F" w:rsidRPr="00A03C1F" w:rsidTr="00A03C1F">
        <w:trPr>
          <w:trHeight w:val="43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21.07.23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закрытые маркетинговые исследования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311,37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311,37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A03C1F" w:rsidRPr="00A03C1F" w:rsidTr="00A03C1F">
        <w:trPr>
          <w:trHeight w:val="43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21.07.23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закрытые маркетинговые исследования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1 170,80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1 170,80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A03C1F" w:rsidRPr="00A03C1F" w:rsidTr="00A03C1F">
        <w:trPr>
          <w:trHeight w:val="43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20.07.23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A03C1F" w:rsidRPr="00A03C1F" w:rsidTr="00A03C1F">
        <w:trPr>
          <w:trHeight w:val="43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20.07.23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A03C1F" w:rsidRPr="00A03C1F" w:rsidTr="00A03C1F">
        <w:trPr>
          <w:trHeight w:val="43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20.07.23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225,28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225,28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A03C1F" w:rsidRPr="00A03C1F" w:rsidTr="00A03C1F">
        <w:trPr>
          <w:trHeight w:val="43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20.07.23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227,24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227,24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A03C1F" w:rsidRPr="00A03C1F" w:rsidTr="00A03C1F">
        <w:trPr>
          <w:trHeight w:val="43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19.07.23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44,74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44,74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A03C1F" w:rsidRPr="00A03C1F" w:rsidTr="00A03C1F">
        <w:trPr>
          <w:trHeight w:val="43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18.07.23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10,83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10,83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A03C1F" w:rsidRPr="00A03C1F" w:rsidTr="00A03C1F">
        <w:trPr>
          <w:trHeight w:val="43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18.07.23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45,23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45,23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A03C1F" w:rsidRPr="00A03C1F" w:rsidTr="00A03C1F">
        <w:trPr>
          <w:trHeight w:val="43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18.07.23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A03C1F" w:rsidRPr="00A03C1F" w:rsidTr="00A03C1F">
        <w:trPr>
          <w:trHeight w:val="43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18.07.23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153,11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153,11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A03C1F" w:rsidRPr="00A03C1F" w:rsidTr="00A03C1F">
        <w:trPr>
          <w:trHeight w:val="43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18.07.23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578,00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578,00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A03C1F" w:rsidRPr="00A03C1F" w:rsidTr="00A03C1F">
        <w:trPr>
          <w:trHeight w:val="43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18.07.23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67,54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67,54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A03C1F" w:rsidRPr="00A03C1F" w:rsidTr="00A03C1F">
        <w:trPr>
          <w:trHeight w:val="43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17.07.23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599,15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599,15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A03C1F" w:rsidRPr="00A03C1F" w:rsidTr="00A03C1F">
        <w:trPr>
          <w:trHeight w:val="43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14.07.23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477,24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477,24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A03C1F" w:rsidRPr="00A03C1F" w:rsidTr="00A03C1F">
        <w:trPr>
          <w:trHeight w:val="43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14.07.23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75,50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A03C1F" w:rsidRPr="00A03C1F" w:rsidTr="00A03C1F">
        <w:trPr>
          <w:trHeight w:val="43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14.07.23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101,08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A03C1F" w:rsidRPr="00A03C1F" w:rsidTr="00A03C1F">
        <w:trPr>
          <w:trHeight w:val="43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12.07.23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A03C1F" w:rsidRPr="00A03C1F" w:rsidTr="00A03C1F">
        <w:trPr>
          <w:trHeight w:val="43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12.07.23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111,53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111,53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A03C1F" w:rsidRPr="00A03C1F" w:rsidTr="00A03C1F">
        <w:trPr>
          <w:trHeight w:val="43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12.07.23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A03C1F" w:rsidRPr="00A03C1F" w:rsidTr="00A03C1F">
        <w:trPr>
          <w:trHeight w:val="43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12.07.23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87,06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87,06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A03C1F" w:rsidRPr="00A03C1F" w:rsidTr="00A03C1F">
        <w:trPr>
          <w:trHeight w:val="43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12.07.23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112,05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112,05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A03C1F" w:rsidRPr="00A03C1F" w:rsidTr="00A03C1F">
        <w:trPr>
          <w:trHeight w:val="43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12.07.23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закрытые маркетинговые исследования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8 840,10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8 840,10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A03C1F" w:rsidRPr="00A03C1F" w:rsidTr="00A03C1F">
        <w:trPr>
          <w:trHeight w:val="43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12.07.23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закрытые маркетинговые исследования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32 099,97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32 099,97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A03C1F" w:rsidRPr="00A03C1F" w:rsidTr="00A03C1F">
        <w:trPr>
          <w:trHeight w:val="43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12.07.23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95,15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95,15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A03C1F" w:rsidRPr="00A03C1F" w:rsidTr="00A03C1F">
        <w:trPr>
          <w:trHeight w:val="43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12.07.23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37,15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37,15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A03C1F" w:rsidRPr="00A03C1F" w:rsidTr="00A03C1F">
        <w:trPr>
          <w:trHeight w:val="43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12.07.23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498,41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498,41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A03C1F" w:rsidRPr="00A03C1F" w:rsidTr="00A03C1F">
        <w:trPr>
          <w:trHeight w:val="43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11.07.23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A03C1F" w:rsidRPr="00A03C1F" w:rsidTr="00A03C1F">
        <w:trPr>
          <w:trHeight w:val="43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11.07.23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377,61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377,61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A03C1F" w:rsidRPr="00A03C1F" w:rsidTr="00A03C1F">
        <w:trPr>
          <w:trHeight w:val="43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10.07.23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закрытые маркетинговые исследования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901,85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901,85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A03C1F" w:rsidRPr="00A03C1F" w:rsidTr="00A03C1F">
        <w:trPr>
          <w:trHeight w:val="43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10.07.23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закрытые маркетинговые исследования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1 140,00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A03C1F" w:rsidRPr="00A03C1F" w:rsidTr="00A03C1F">
        <w:trPr>
          <w:trHeight w:val="43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10.07.23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закрытые маркетинговые исследования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A03C1F" w:rsidRPr="00A03C1F" w:rsidTr="00A03C1F">
        <w:trPr>
          <w:trHeight w:val="43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07.07.23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107,50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A03C1F" w:rsidRPr="00A03C1F" w:rsidTr="00A03C1F">
        <w:trPr>
          <w:trHeight w:val="43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07.07.23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81,29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81,29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A03C1F" w:rsidRPr="00A03C1F" w:rsidTr="00A03C1F">
        <w:trPr>
          <w:trHeight w:val="43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07.07.23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275,50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275,50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A03C1F" w:rsidRPr="00A03C1F" w:rsidTr="00A03C1F">
        <w:trPr>
          <w:trHeight w:val="43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07.07.23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485,28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485,28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A03C1F" w:rsidRPr="00A03C1F" w:rsidTr="00A03C1F">
        <w:trPr>
          <w:trHeight w:val="43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06.07.23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295,91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295,91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A03C1F" w:rsidRPr="00A03C1F" w:rsidTr="00A03C1F">
        <w:trPr>
          <w:trHeight w:val="43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06.07.23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129,46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129,46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A03C1F" w:rsidRPr="00A03C1F" w:rsidTr="00A03C1F">
        <w:trPr>
          <w:trHeight w:val="43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05.07.23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254,19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254,19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A03C1F" w:rsidRPr="00A03C1F" w:rsidTr="00A03C1F">
        <w:trPr>
          <w:trHeight w:val="43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05.07.23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116,77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116,77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A03C1F" w:rsidRPr="00A03C1F" w:rsidTr="00A03C1F">
        <w:trPr>
          <w:trHeight w:val="43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05.07.23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94,14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94,14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A03C1F" w:rsidRPr="00A03C1F" w:rsidTr="00A03C1F">
        <w:trPr>
          <w:trHeight w:val="43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05.07.23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8 838,90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8 838,90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A03C1F" w:rsidRPr="00A03C1F" w:rsidTr="00A03C1F">
        <w:trPr>
          <w:trHeight w:val="43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04.07.23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закрытые маркетинговые исследования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678,76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678,76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A03C1F" w:rsidRPr="00A03C1F" w:rsidTr="00A03C1F">
        <w:trPr>
          <w:trHeight w:val="43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04.07.23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закрытые маркетинговые исследования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1 853,99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1 853,99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A03C1F" w:rsidRPr="00A03C1F" w:rsidTr="00A03C1F">
        <w:trPr>
          <w:trHeight w:val="43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04.07.23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закрытые маркетинговые исследования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12 082,02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12 082,02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A03C1F" w:rsidRPr="00A03C1F" w:rsidTr="00A03C1F">
        <w:trPr>
          <w:trHeight w:val="43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03.07.23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119,63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119,63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A03C1F" w:rsidRPr="00A03C1F" w:rsidTr="00A03C1F">
        <w:trPr>
          <w:trHeight w:val="43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03.07.23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99,45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99,45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A03C1F" w:rsidRPr="00A03C1F" w:rsidTr="00A03C1F">
        <w:trPr>
          <w:trHeight w:val="43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03.07.23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A03C1F" w:rsidRPr="00A03C1F" w:rsidTr="00A03C1F">
        <w:trPr>
          <w:trHeight w:val="43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03.07.23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66,57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66,57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A03C1F" w:rsidRPr="00A03C1F" w:rsidTr="00A03C1F">
        <w:trPr>
          <w:trHeight w:val="43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03.07.23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закрытые маркетинговые исследования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2 415,30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2 415,30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F" w:rsidRPr="00A03C1F" w:rsidRDefault="00A03C1F" w:rsidP="00A0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A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</w:tbl>
    <w:p w:rsidR="00A77967" w:rsidRDefault="00A77967"/>
    <w:sectPr w:rsidR="00A77967" w:rsidSect="00A03C1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E74"/>
    <w:rsid w:val="001459F1"/>
    <w:rsid w:val="005D3E74"/>
    <w:rsid w:val="00A03C1F"/>
    <w:rsid w:val="00A7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3C1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03C1F"/>
    <w:rPr>
      <w:color w:val="800080"/>
      <w:u w:val="single"/>
    </w:rPr>
  </w:style>
  <w:style w:type="paragraph" w:customStyle="1" w:styleId="xl64">
    <w:name w:val="xl64"/>
    <w:basedOn w:val="a"/>
    <w:rsid w:val="00A03C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A03C1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03C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A03C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03C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03C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A03C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A03C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A03C1F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03C1F"/>
    <w:pP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74">
    <w:name w:val="xl74"/>
    <w:basedOn w:val="a"/>
    <w:rsid w:val="00A03C1F"/>
    <w:pPr>
      <w:spacing w:before="100" w:beforeAutospacing="1" w:after="100" w:afterAutospacing="1" w:line="240" w:lineRule="auto"/>
      <w:jc w:val="right"/>
      <w:textAlignment w:val="center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3C1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03C1F"/>
    <w:rPr>
      <w:color w:val="800080"/>
      <w:u w:val="single"/>
    </w:rPr>
  </w:style>
  <w:style w:type="paragraph" w:customStyle="1" w:styleId="xl64">
    <w:name w:val="xl64"/>
    <w:basedOn w:val="a"/>
    <w:rsid w:val="00A03C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A03C1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03C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A03C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03C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03C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A03C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A03C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A03C1F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03C1F"/>
    <w:pP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74">
    <w:name w:val="xl74"/>
    <w:basedOn w:val="a"/>
    <w:rsid w:val="00A03C1F"/>
    <w:pPr>
      <w:spacing w:before="100" w:beforeAutospacing="1" w:after="100" w:afterAutospacing="1" w:line="240" w:lineRule="auto"/>
      <w:jc w:val="right"/>
      <w:textAlignment w:val="center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9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31</Pages>
  <Words>3383</Words>
  <Characters>19289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Демьянов</dc:creator>
  <cp:keywords/>
  <dc:description/>
  <cp:lastModifiedBy>Волосенкова Оксана Викторовна</cp:lastModifiedBy>
  <cp:revision>4</cp:revision>
  <dcterms:created xsi:type="dcterms:W3CDTF">2023-08-01T11:01:00Z</dcterms:created>
  <dcterms:modified xsi:type="dcterms:W3CDTF">2023-08-02T07:34:00Z</dcterms:modified>
</cp:coreProperties>
</file>